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19" w:rsidRPr="0012568A" w:rsidRDefault="00C518AD">
      <w:pPr>
        <w:rPr>
          <w:rFonts w:ascii="黑体" w:eastAsia="黑体" w:hAnsi="黑体"/>
          <w:sz w:val="32"/>
          <w:szCs w:val="32"/>
        </w:rPr>
      </w:pPr>
      <w:r w:rsidRPr="0012568A">
        <w:rPr>
          <w:rFonts w:ascii="黑体" w:eastAsia="黑体" w:hAnsi="黑体"/>
          <w:sz w:val="32"/>
          <w:szCs w:val="32"/>
        </w:rPr>
        <w:t>附</w:t>
      </w:r>
      <w:r w:rsidR="0099284F">
        <w:rPr>
          <w:rFonts w:ascii="黑体" w:eastAsia="黑体" w:hAnsi="黑体" w:hint="eastAsia"/>
          <w:sz w:val="32"/>
          <w:szCs w:val="32"/>
        </w:rPr>
        <w:t>表</w:t>
      </w:r>
      <w:bookmarkStart w:id="0" w:name="_GoBack"/>
      <w:bookmarkEnd w:id="0"/>
      <w:r w:rsidRPr="0012568A">
        <w:rPr>
          <w:rFonts w:ascii="黑体" w:eastAsia="黑体" w:hAnsi="黑体" w:hint="eastAsia"/>
          <w:sz w:val="32"/>
          <w:szCs w:val="32"/>
        </w:rPr>
        <w:t>2</w:t>
      </w:r>
    </w:p>
    <w:p w:rsidR="00C518AD" w:rsidRDefault="00C518AD" w:rsidP="00AA7932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AA7932">
        <w:rPr>
          <w:rFonts w:ascii="方正小标宋简体" w:eastAsia="方正小标宋简体" w:hAnsi="黑体" w:hint="eastAsia"/>
          <w:sz w:val="32"/>
          <w:szCs w:val="32"/>
        </w:rPr>
        <w:t>兰州大学</w:t>
      </w:r>
      <w:r w:rsidR="0099465A">
        <w:rPr>
          <w:rFonts w:ascii="方正小标宋简体" w:eastAsia="方正小标宋简体" w:hAnsi="黑体" w:hint="eastAsia"/>
          <w:sz w:val="32"/>
          <w:szCs w:val="32"/>
        </w:rPr>
        <w:t>通用</w:t>
      </w:r>
      <w:r w:rsidRPr="00AA7932">
        <w:rPr>
          <w:rFonts w:ascii="方正小标宋简体" w:eastAsia="方正小标宋简体" w:hAnsi="黑体" w:hint="eastAsia"/>
          <w:sz w:val="32"/>
          <w:szCs w:val="32"/>
        </w:rPr>
        <w:t>行政办公家具配置标准表</w:t>
      </w:r>
    </w:p>
    <w:tbl>
      <w:tblPr>
        <w:tblW w:w="9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992"/>
        <w:gridCol w:w="977"/>
        <w:gridCol w:w="2855"/>
        <w:gridCol w:w="856"/>
        <w:gridCol w:w="1698"/>
      </w:tblGrid>
      <w:tr w:rsidR="00AA7932" w:rsidRPr="003B10B3" w:rsidTr="00142DA0">
        <w:trPr>
          <w:trHeight w:val="450"/>
          <w:tblHeader/>
        </w:trPr>
        <w:tc>
          <w:tcPr>
            <w:tcW w:w="204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A7932" w:rsidRPr="003B10B3" w:rsidRDefault="00AA7932" w:rsidP="00AA79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资产名称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A7932" w:rsidRPr="003B10B3" w:rsidRDefault="00AA7932" w:rsidP="00BA2A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计价</w:t>
            </w:r>
            <w:r w:rsidR="00BA2A5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/计量</w:t>
            </w:r>
            <w:r w:rsidRPr="003B10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977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A7932" w:rsidRPr="003B10B3" w:rsidRDefault="00AA7932" w:rsidP="00AA79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价格</w:t>
            </w:r>
          </w:p>
          <w:p w:rsidR="00AA7932" w:rsidRPr="003B10B3" w:rsidRDefault="00AA7932" w:rsidP="00AA79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上限（元）</w:t>
            </w:r>
          </w:p>
        </w:tc>
        <w:tc>
          <w:tcPr>
            <w:tcW w:w="2855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A7932" w:rsidRPr="003B10B3" w:rsidRDefault="00AA7932" w:rsidP="00AA79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实物量标准</w:t>
            </w: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A7932" w:rsidRPr="003B10B3" w:rsidRDefault="00AA7932" w:rsidP="00AA79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最低使用年限</w:t>
            </w:r>
          </w:p>
        </w:tc>
        <w:tc>
          <w:tcPr>
            <w:tcW w:w="1698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A7932" w:rsidRPr="003B10B3" w:rsidRDefault="00AA7932" w:rsidP="00AA79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备注说明</w:t>
            </w:r>
          </w:p>
        </w:tc>
      </w:tr>
      <w:tr w:rsidR="00AF5959" w:rsidRPr="003B10B3" w:rsidTr="00142DA0">
        <w:trPr>
          <w:trHeight w:val="450"/>
        </w:trPr>
        <w:tc>
          <w:tcPr>
            <w:tcW w:w="204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（一）办公室家具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977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2855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AA79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AA79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AA79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t>​</w:t>
            </w:r>
          </w:p>
          <w:p w:rsidR="00AF5959" w:rsidRPr="003B10B3" w:rsidRDefault="00AF5959" w:rsidP="00EC3129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311D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应当充分考虑办公布局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，</w:t>
            </w:r>
            <w:r w:rsidRPr="00B311D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符合简朴实用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B311D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经典耐用要求，不得配置豪华家具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，</w:t>
            </w:r>
            <w:r w:rsidRPr="00B311D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不得使用名贵木材和进口皮革</w:t>
            </w:r>
            <w:r w:rsidRPr="00B311D2">
              <w:rPr>
                <w:rFonts w:ascii="宋体" w:eastAsia="MS Mincho" w:hAnsi="宋体" w:cs="MS Mincho" w:hint="eastAsia"/>
                <w:color w:val="333333"/>
                <w:kern w:val="0"/>
                <w:szCs w:val="21"/>
              </w:rPr>
              <w:t>​</w:t>
            </w:r>
          </w:p>
        </w:tc>
      </w:tr>
      <w:tr w:rsidR="00AF5959" w:rsidRPr="003B10B3" w:rsidTr="00142DA0">
        <w:trPr>
          <w:trHeight w:val="450"/>
        </w:trPr>
        <w:tc>
          <w:tcPr>
            <w:tcW w:w="2042" w:type="dxa"/>
            <w:vMerge w:val="restart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办公桌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/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套</w:t>
            </w:r>
          </w:p>
        </w:tc>
        <w:tc>
          <w:tcPr>
            <w:tcW w:w="977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6C606A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5</w:t>
            </w: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2855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B5393A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司局级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办公室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可配置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1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套</w:t>
            </w: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698" w:type="dxa"/>
            <w:vMerge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B311D2" w:rsidRDefault="00AF5959" w:rsidP="00EC31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142DA0">
        <w:trPr>
          <w:trHeight w:val="450"/>
        </w:trPr>
        <w:tc>
          <w:tcPr>
            <w:tcW w:w="2042" w:type="dxa"/>
            <w:vMerge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77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3000</w:t>
            </w:r>
          </w:p>
        </w:tc>
        <w:tc>
          <w:tcPr>
            <w:tcW w:w="2855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3B5895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照在岗实有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人数配置</w:t>
            </w: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F5959" w:rsidRPr="003B10B3" w:rsidRDefault="00AF5959" w:rsidP="00AA7932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142DA0">
        <w:trPr>
          <w:trHeight w:val="450"/>
        </w:trPr>
        <w:tc>
          <w:tcPr>
            <w:tcW w:w="2042" w:type="dxa"/>
            <w:vMerge w:val="restart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办公椅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/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把</w:t>
            </w:r>
          </w:p>
        </w:tc>
        <w:tc>
          <w:tcPr>
            <w:tcW w:w="977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1500</w:t>
            </w:r>
          </w:p>
        </w:tc>
        <w:tc>
          <w:tcPr>
            <w:tcW w:w="2855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司局级办公室可配置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1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把</w:t>
            </w: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F5959" w:rsidRPr="003B10B3" w:rsidRDefault="00AF5959" w:rsidP="00AA7932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142DA0">
        <w:trPr>
          <w:trHeight w:val="450"/>
        </w:trPr>
        <w:tc>
          <w:tcPr>
            <w:tcW w:w="2042" w:type="dxa"/>
            <w:vMerge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77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800</w:t>
            </w:r>
          </w:p>
        </w:tc>
        <w:tc>
          <w:tcPr>
            <w:tcW w:w="2855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照在岗实有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人数配置</w:t>
            </w: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F5959" w:rsidRPr="003B10B3" w:rsidRDefault="00AF5959" w:rsidP="00AA7932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142DA0">
        <w:trPr>
          <w:trHeight w:val="441"/>
        </w:trPr>
        <w:tc>
          <w:tcPr>
            <w:tcW w:w="2042" w:type="dxa"/>
            <w:vMerge w:val="restart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715374">
            <w:pPr>
              <w:widowControl/>
              <w:ind w:firstLineChars="200" w:firstLine="42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3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书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柜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/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组</w:t>
            </w:r>
          </w:p>
        </w:tc>
        <w:tc>
          <w:tcPr>
            <w:tcW w:w="977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000</w:t>
            </w:r>
          </w:p>
        </w:tc>
        <w:tc>
          <w:tcPr>
            <w:tcW w:w="2855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321CCA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司局级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办公室：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2组/人</w:t>
            </w:r>
          </w:p>
        </w:tc>
        <w:tc>
          <w:tcPr>
            <w:tcW w:w="856" w:type="dxa"/>
            <w:vMerge w:val="restart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F5959" w:rsidRPr="003B10B3" w:rsidRDefault="00AF5959" w:rsidP="00AA7932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F174F4">
        <w:trPr>
          <w:trHeight w:val="225"/>
        </w:trPr>
        <w:tc>
          <w:tcPr>
            <w:tcW w:w="2042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E87B38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1000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照在岗实有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人数配置</w:t>
            </w: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F5959" w:rsidRPr="003B10B3" w:rsidRDefault="00AF5959" w:rsidP="00AA7932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F174F4">
        <w:trPr>
          <w:trHeight w:val="382"/>
        </w:trPr>
        <w:tc>
          <w:tcPr>
            <w:tcW w:w="204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715374">
            <w:pPr>
              <w:ind w:firstLineChars="200" w:firstLine="420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4、文件柜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/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组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E87B38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2000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F174F4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司局级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办公室：1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组/人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F5959" w:rsidRPr="003B10B3" w:rsidRDefault="00AF5959" w:rsidP="00AA7932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C91673">
        <w:trPr>
          <w:trHeight w:val="360"/>
        </w:trPr>
        <w:tc>
          <w:tcPr>
            <w:tcW w:w="2042" w:type="dxa"/>
            <w:vMerge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Default="00AF5959" w:rsidP="008F7478">
            <w:pPr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Default="00AF5959" w:rsidP="00E87B38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1000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照在岗实有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人数配置</w:t>
            </w:r>
          </w:p>
        </w:tc>
        <w:tc>
          <w:tcPr>
            <w:tcW w:w="856" w:type="dxa"/>
            <w:vMerge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F5959" w:rsidRPr="003B10B3" w:rsidRDefault="00AF5959" w:rsidP="00AA7932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142DA0">
        <w:trPr>
          <w:trHeight w:val="450"/>
        </w:trPr>
        <w:tc>
          <w:tcPr>
            <w:tcW w:w="204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715374">
            <w:pPr>
              <w:widowControl/>
              <w:ind w:firstLineChars="200" w:firstLine="42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5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、三人沙发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/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</w:t>
            </w:r>
          </w:p>
        </w:tc>
        <w:tc>
          <w:tcPr>
            <w:tcW w:w="977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3000</w:t>
            </w:r>
          </w:p>
        </w:tc>
        <w:tc>
          <w:tcPr>
            <w:tcW w:w="2855" w:type="dxa"/>
            <w:vMerge w:val="restart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按办公室使用面积，每个办公室可配置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1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张三人沙发或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2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张单人沙发。司局级办公室可配置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1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张三人沙发和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2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张单人沙发</w:t>
            </w: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F5959" w:rsidRPr="003B10B3" w:rsidRDefault="00AF5959" w:rsidP="00AA7932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142DA0">
        <w:trPr>
          <w:trHeight w:val="450"/>
        </w:trPr>
        <w:tc>
          <w:tcPr>
            <w:tcW w:w="204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715374">
            <w:pPr>
              <w:widowControl/>
              <w:ind w:firstLineChars="200" w:firstLine="42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6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、单人沙发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/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</w:t>
            </w:r>
          </w:p>
        </w:tc>
        <w:tc>
          <w:tcPr>
            <w:tcW w:w="977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F5959" w:rsidRPr="00321CCA" w:rsidRDefault="00AF5959" w:rsidP="008F7478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698" w:type="dxa"/>
            <w:vMerge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AA7932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142DA0">
        <w:trPr>
          <w:trHeight w:val="450"/>
        </w:trPr>
        <w:tc>
          <w:tcPr>
            <w:tcW w:w="204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715374">
            <w:pPr>
              <w:widowControl/>
              <w:ind w:firstLineChars="200" w:firstLine="42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7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、桌前椅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/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把</w:t>
            </w:r>
          </w:p>
        </w:tc>
        <w:tc>
          <w:tcPr>
            <w:tcW w:w="977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800</w:t>
            </w:r>
          </w:p>
        </w:tc>
        <w:tc>
          <w:tcPr>
            <w:tcW w:w="2855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按工作需要合理配置，每间办公室不超过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2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</w:t>
            </w: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F5959" w:rsidRPr="003B10B3" w:rsidRDefault="00AF5959" w:rsidP="00AA7932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F12FE6">
        <w:trPr>
          <w:trHeight w:val="450"/>
        </w:trPr>
        <w:tc>
          <w:tcPr>
            <w:tcW w:w="2042" w:type="dxa"/>
            <w:vMerge w:val="restart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715374">
            <w:pPr>
              <w:widowControl/>
              <w:ind w:firstLineChars="200" w:firstLine="42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8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、茶几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/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</w:t>
            </w:r>
          </w:p>
        </w:tc>
        <w:tc>
          <w:tcPr>
            <w:tcW w:w="977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大：</w:t>
            </w: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1000</w:t>
            </w:r>
          </w:p>
        </w:tc>
        <w:tc>
          <w:tcPr>
            <w:tcW w:w="2855" w:type="dxa"/>
            <w:vMerge w:val="restart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照沙发数量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合理配置</w:t>
            </w: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F5959" w:rsidRPr="003B10B3" w:rsidRDefault="00AF5959" w:rsidP="00AA7932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F12FE6">
        <w:trPr>
          <w:trHeight w:val="450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F5959" w:rsidRPr="00321CCA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77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小：</w:t>
            </w: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F5959" w:rsidRPr="00321CCA" w:rsidRDefault="00AF5959" w:rsidP="008F7478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​15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F5959" w:rsidRPr="003B10B3" w:rsidRDefault="00AF5959" w:rsidP="00AA7932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142DA0">
        <w:trPr>
          <w:trHeight w:val="450"/>
        </w:trPr>
        <w:tc>
          <w:tcPr>
            <w:tcW w:w="204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（二）会议室家具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977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2855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8F7478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MS Mincho" w:hAnsi="Times New Roman" w:cs="Times New Roman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698" w:type="dxa"/>
            <w:vMerge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AA7932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142DA0">
        <w:trPr>
          <w:trHeight w:val="450"/>
        </w:trPr>
        <w:tc>
          <w:tcPr>
            <w:tcW w:w="204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1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、会议桌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按会议室使用面积配置</w:t>
            </w:r>
          </w:p>
        </w:tc>
        <w:tc>
          <w:tcPr>
            <w:tcW w:w="977" w:type="dxa"/>
            <w:vMerge w:val="restart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EC312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MS Mincho" w:hAnsi="MS Mincho" w:cs="MS Mincho" w:hint="eastAsia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2855" w:type="dxa"/>
            <w:vMerge w:val="restart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7C51D9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会议室使用面积</w:t>
            </w: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m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  <w:vertAlign w:val="superscript"/>
              </w:rPr>
              <w:t>2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以下：</w:t>
            </w: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6</w:t>
            </w: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00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/m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  <w:vertAlign w:val="superscript"/>
              </w:rPr>
              <w:t>2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50 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m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  <w:vertAlign w:val="superscript"/>
              </w:rPr>
              <w:t>2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-</w:t>
            </w: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100 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m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  <w:vertAlign w:val="superscript"/>
              </w:rPr>
              <w:t>2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：</w:t>
            </w: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00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/m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  <w:vertAlign w:val="superscript"/>
              </w:rPr>
              <w:t>2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m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  <w:vertAlign w:val="superscript"/>
              </w:rPr>
              <w:t>2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以上：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10</w:t>
            </w: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00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/ m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698" w:type="dxa"/>
            <w:vMerge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AA7932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142DA0">
        <w:trPr>
          <w:trHeight w:val="450"/>
        </w:trPr>
        <w:tc>
          <w:tcPr>
            <w:tcW w:w="204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2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、会议椅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F5959" w:rsidRPr="00321CCA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77" w:type="dxa"/>
            <w:vMerge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F5959" w:rsidRPr="00321CCA" w:rsidRDefault="00AF5959" w:rsidP="008F7478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698" w:type="dxa"/>
            <w:vMerge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AA7932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142DA0">
        <w:trPr>
          <w:trHeight w:val="450"/>
        </w:trPr>
        <w:tc>
          <w:tcPr>
            <w:tcW w:w="204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（三）其他办公家具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977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2855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8F7478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10B3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MS Mincho" w:hAnsi="Times New Roman" w:cs="Times New Roman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698" w:type="dxa"/>
            <w:vMerge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AA7932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142DA0">
        <w:trPr>
          <w:trHeight w:val="450"/>
        </w:trPr>
        <w:tc>
          <w:tcPr>
            <w:tcW w:w="204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1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、档案柜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/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组</w:t>
            </w:r>
          </w:p>
        </w:tc>
        <w:tc>
          <w:tcPr>
            <w:tcW w:w="977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2000</w:t>
            </w:r>
          </w:p>
        </w:tc>
        <w:tc>
          <w:tcPr>
            <w:tcW w:w="2855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根据工作需要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合理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配置</w:t>
            </w: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698" w:type="dxa"/>
            <w:vMerge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AA7932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142DA0">
        <w:trPr>
          <w:trHeight w:val="450"/>
        </w:trPr>
        <w:tc>
          <w:tcPr>
            <w:tcW w:w="204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2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、保密柜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/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组</w:t>
            </w:r>
          </w:p>
        </w:tc>
        <w:tc>
          <w:tcPr>
            <w:tcW w:w="977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3000</w:t>
            </w:r>
          </w:p>
        </w:tc>
        <w:tc>
          <w:tcPr>
            <w:tcW w:w="2855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根据工作需要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合理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配置</w:t>
            </w: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698" w:type="dxa"/>
            <w:vMerge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B10B3" w:rsidRDefault="00AF5959" w:rsidP="00AA79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F5959" w:rsidRPr="003B10B3" w:rsidTr="00A05D8E">
        <w:trPr>
          <w:trHeight w:val="478"/>
        </w:trPr>
        <w:tc>
          <w:tcPr>
            <w:tcW w:w="204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A05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3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、防磁柜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/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组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A05D8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3000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A05D8E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根据工作需要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合理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配置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A05D8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87B3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F5959" w:rsidRPr="003B10B3" w:rsidRDefault="00AF5959" w:rsidP="00AA79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F5959" w:rsidRPr="003B10B3" w:rsidTr="00E26658">
        <w:trPr>
          <w:trHeight w:val="424"/>
        </w:trPr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4、茶水柜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8F7478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  <w:r w:rsidRPr="00321CCA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/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组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1500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321CCA" w:rsidRDefault="00AF5959" w:rsidP="00A05D8E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每间办公室不超过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</w:t>
            </w:r>
            <w:r w:rsidRPr="00321C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F5959" w:rsidRPr="00E87B38" w:rsidRDefault="00AF5959" w:rsidP="008F7478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F5959" w:rsidRPr="003B10B3" w:rsidRDefault="00AF5959" w:rsidP="00AA79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:rsidR="00AA7932" w:rsidRPr="003B10B3" w:rsidRDefault="00AA7932">
      <w:pPr>
        <w:rPr>
          <w:szCs w:val="21"/>
        </w:rPr>
      </w:pPr>
    </w:p>
    <w:sectPr w:rsidR="00AA7932" w:rsidRPr="003B10B3" w:rsidSect="00391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E8" w:rsidRDefault="005F06E8" w:rsidP="00C518AD">
      <w:r>
        <w:separator/>
      </w:r>
    </w:p>
  </w:endnote>
  <w:endnote w:type="continuationSeparator" w:id="0">
    <w:p w:rsidR="005F06E8" w:rsidRDefault="005F06E8" w:rsidP="00C5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E8" w:rsidRDefault="005F06E8" w:rsidP="00C518AD">
      <w:r>
        <w:separator/>
      </w:r>
    </w:p>
  </w:footnote>
  <w:footnote w:type="continuationSeparator" w:id="0">
    <w:p w:rsidR="005F06E8" w:rsidRDefault="005F06E8" w:rsidP="00C51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8AD"/>
    <w:rsid w:val="000C32A0"/>
    <w:rsid w:val="000E46D7"/>
    <w:rsid w:val="000E7327"/>
    <w:rsid w:val="0012568A"/>
    <w:rsid w:val="00142DA0"/>
    <w:rsid w:val="00236093"/>
    <w:rsid w:val="0026259E"/>
    <w:rsid w:val="00321CCA"/>
    <w:rsid w:val="00354D7B"/>
    <w:rsid w:val="00391519"/>
    <w:rsid w:val="0039215C"/>
    <w:rsid w:val="003B10B3"/>
    <w:rsid w:val="003B5895"/>
    <w:rsid w:val="003D2FB1"/>
    <w:rsid w:val="00413D70"/>
    <w:rsid w:val="004A68AB"/>
    <w:rsid w:val="00505D96"/>
    <w:rsid w:val="005110B8"/>
    <w:rsid w:val="00573C89"/>
    <w:rsid w:val="005F06E8"/>
    <w:rsid w:val="006265A5"/>
    <w:rsid w:val="006953B0"/>
    <w:rsid w:val="006C606A"/>
    <w:rsid w:val="006C7E9F"/>
    <w:rsid w:val="006E64DA"/>
    <w:rsid w:val="00715374"/>
    <w:rsid w:val="00735B2F"/>
    <w:rsid w:val="00736EFC"/>
    <w:rsid w:val="007A3908"/>
    <w:rsid w:val="007A7214"/>
    <w:rsid w:val="007C51D9"/>
    <w:rsid w:val="007D36E2"/>
    <w:rsid w:val="00802A78"/>
    <w:rsid w:val="008C7043"/>
    <w:rsid w:val="008F7478"/>
    <w:rsid w:val="00945CFF"/>
    <w:rsid w:val="00980872"/>
    <w:rsid w:val="00986763"/>
    <w:rsid w:val="0099284F"/>
    <w:rsid w:val="0099465A"/>
    <w:rsid w:val="009C626E"/>
    <w:rsid w:val="009D4765"/>
    <w:rsid w:val="009E1394"/>
    <w:rsid w:val="00A05D8E"/>
    <w:rsid w:val="00A36DF1"/>
    <w:rsid w:val="00AA7932"/>
    <w:rsid w:val="00AB32C7"/>
    <w:rsid w:val="00AF5959"/>
    <w:rsid w:val="00B14C1F"/>
    <w:rsid w:val="00B311D2"/>
    <w:rsid w:val="00B317CA"/>
    <w:rsid w:val="00B5393A"/>
    <w:rsid w:val="00B54066"/>
    <w:rsid w:val="00B56A79"/>
    <w:rsid w:val="00BA2A57"/>
    <w:rsid w:val="00BC26CE"/>
    <w:rsid w:val="00C41168"/>
    <w:rsid w:val="00C518AD"/>
    <w:rsid w:val="00CC738B"/>
    <w:rsid w:val="00CD3036"/>
    <w:rsid w:val="00D07A73"/>
    <w:rsid w:val="00D16B3F"/>
    <w:rsid w:val="00D405E7"/>
    <w:rsid w:val="00D446FC"/>
    <w:rsid w:val="00D91975"/>
    <w:rsid w:val="00D969BC"/>
    <w:rsid w:val="00DD23EA"/>
    <w:rsid w:val="00DD3FC4"/>
    <w:rsid w:val="00DF11DF"/>
    <w:rsid w:val="00E11D7C"/>
    <w:rsid w:val="00E26658"/>
    <w:rsid w:val="00E87B38"/>
    <w:rsid w:val="00EC3129"/>
    <w:rsid w:val="00EF78EA"/>
    <w:rsid w:val="00F174F4"/>
    <w:rsid w:val="00F3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64F7B-A0DE-4B02-9330-4936E30A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8A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A79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A793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2568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256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CED5B-F40B-4F16-963F-6C01E1D8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513</dc:creator>
  <cp:keywords/>
  <dc:description/>
  <cp:lastModifiedBy>鍛ㄦ</cp:lastModifiedBy>
  <cp:revision>54</cp:revision>
  <cp:lastPrinted>2019-06-20T02:25:00Z</cp:lastPrinted>
  <dcterms:created xsi:type="dcterms:W3CDTF">2018-10-10T05:44:00Z</dcterms:created>
  <dcterms:modified xsi:type="dcterms:W3CDTF">2019-06-28T03:18:00Z</dcterms:modified>
</cp:coreProperties>
</file>